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2A33" w:rsidRDefault="00062A33" w:rsidP="00062A33">
      <w:pPr>
        <w:suppressAutoHyphens/>
        <w:spacing w:line="100" w:lineRule="atLeast"/>
        <w:jc w:val="center"/>
        <w:rPr>
          <w:kern w:val="2"/>
          <w:lang w:eastAsia="ar-SA"/>
        </w:rPr>
      </w:pPr>
      <w:r>
        <w:rPr>
          <w:noProof/>
          <w:kern w:val="2"/>
          <w:lang w:val="ru-RU" w:eastAsia="ru-RU"/>
        </w:rPr>
        <w:drawing>
          <wp:inline distT="0" distB="0" distL="0" distR="0">
            <wp:extent cx="461010" cy="548640"/>
            <wp:effectExtent l="0" t="0" r="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" cy="548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2A33" w:rsidRDefault="00062A33" w:rsidP="00062A33">
      <w:pPr>
        <w:suppressAutoHyphens/>
        <w:spacing w:before="0" w:beforeAutospacing="0" w:after="0" w:afterAutospacing="0"/>
        <w:rPr>
          <w:rFonts w:ascii="Times New Roman" w:hAnsi="Times New Roman" w:cs="Times New Roman"/>
          <w:b/>
          <w:kern w:val="2"/>
          <w:sz w:val="20"/>
          <w:szCs w:val="20"/>
          <w:lang w:val="ru-RU" w:eastAsia="ar-SA"/>
        </w:rPr>
      </w:pPr>
      <w:r>
        <w:rPr>
          <w:rFonts w:ascii="Times New Roman" w:hAnsi="Times New Roman" w:cs="Times New Roman"/>
          <w:b/>
          <w:kern w:val="2"/>
          <w:sz w:val="20"/>
          <w:szCs w:val="20"/>
          <w:lang w:val="ru-RU" w:eastAsia="ar-SA"/>
        </w:rPr>
        <w:t xml:space="preserve">                      МУНИЦИПАЛЬНОЕ БЮДЖЕТНО ОБЩЕОБРАЗОВАТЕЛЬНОЕ УЧРЕЖДЕНИЕ</w:t>
      </w:r>
    </w:p>
    <w:p w:rsidR="00062A33" w:rsidRPr="00062A33" w:rsidRDefault="00062A33" w:rsidP="00062A33">
      <w:pPr>
        <w:suppressAutoHyphens/>
        <w:spacing w:before="0" w:beforeAutospacing="0" w:after="0" w:afterAutospacing="0"/>
        <w:rPr>
          <w:rFonts w:ascii="Times New Roman" w:hAnsi="Times New Roman" w:cs="Times New Roman"/>
          <w:b/>
          <w:kern w:val="2"/>
          <w:sz w:val="20"/>
          <w:szCs w:val="20"/>
          <w:lang w:val="ru-RU" w:eastAsia="ar-SA"/>
        </w:rPr>
      </w:pPr>
      <w:r>
        <w:rPr>
          <w:rFonts w:ascii="Times New Roman" w:hAnsi="Times New Roman" w:cs="Times New Roman"/>
          <w:b/>
          <w:kern w:val="2"/>
          <w:sz w:val="20"/>
          <w:szCs w:val="20"/>
          <w:lang w:val="ru-RU" w:eastAsia="ar-SA"/>
        </w:rPr>
        <w:t xml:space="preserve">                          БРЫЛИНСКАЯ ОСНОВНАЯ ОБЩЕОБРАЗОВАТЕЛЬНАЯ ШКОЛА</w:t>
      </w:r>
    </w:p>
    <w:p w:rsidR="00A355E8" w:rsidRPr="00062A33" w:rsidRDefault="00062A33" w:rsidP="00062A33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Приложение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6</w:t>
      </w:r>
      <w:r>
        <w:rPr>
          <w:lang w:val="ru-RU"/>
        </w:rPr>
        <w:br/>
      </w:r>
      <w:r>
        <w:rPr>
          <w:rFonts w:hAnsi="Times New Roman" w:cs="Times New Roman"/>
          <w:color w:val="000000"/>
          <w:sz w:val="24"/>
          <w:szCs w:val="24"/>
          <w:lang w:val="ru-RU"/>
        </w:rPr>
        <w:t>к приказу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25.08.2025 № 157</w:t>
      </w:r>
    </w:p>
    <w:p w:rsidR="00A355E8" w:rsidRPr="00062A33" w:rsidRDefault="00062A33" w:rsidP="00062A33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062A3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Чек</w:t>
      </w:r>
      <w:r w:rsidRPr="00062A3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62A3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–</w:t>
      </w:r>
      <w:r w:rsidRPr="00062A3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62A3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лист</w:t>
      </w:r>
      <w:r w:rsidRPr="00062A3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62A3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проверки</w:t>
      </w:r>
      <w:r w:rsidRPr="00062A3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62A3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комиссией</w:t>
      </w:r>
      <w:r w:rsidRPr="00062A3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62A3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</w:t>
      </w:r>
      <w:r w:rsidRPr="00062A3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62A3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родительскому</w:t>
      </w:r>
      <w:r w:rsidRPr="00062A3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62A3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контролю</w:t>
      </w:r>
      <w:r w:rsidRPr="00062A3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62A3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</w:t>
      </w:r>
      <w:r w:rsidRPr="00062A3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62A3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организацией</w:t>
      </w:r>
      <w:r w:rsidRPr="00062A3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62A3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питания</w:t>
      </w:r>
      <w:r w:rsidRPr="00062A3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62A3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обучающихся</w:t>
      </w:r>
      <w:r w:rsidRPr="00062A3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62A3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документов</w:t>
      </w:r>
      <w:r w:rsidRPr="00062A3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62A3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</w:t>
      </w:r>
      <w:r w:rsidRPr="00062A3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62A3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организации</w:t>
      </w:r>
      <w:r w:rsidRPr="00062A3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62A3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питания</w:t>
      </w:r>
      <w:r w:rsidRPr="00062A3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62A3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</w:t>
      </w:r>
      <w:r w:rsidRPr="00062A3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62A3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МБОУ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Брылинская ООШ</w:t>
      </w:r>
    </w:p>
    <w:p w:rsidR="00A355E8" w:rsidRPr="00062A33" w:rsidRDefault="00062A3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62A33">
        <w:rPr>
          <w:rFonts w:hAnsi="Times New Roman" w:cs="Times New Roman"/>
          <w:color w:val="000000"/>
          <w:sz w:val="24"/>
          <w:szCs w:val="24"/>
          <w:lang w:val="ru-RU"/>
        </w:rPr>
        <w:t>Дата</w:t>
      </w:r>
      <w:r w:rsidRPr="00062A3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2A3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62A3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2A33">
        <w:rPr>
          <w:rFonts w:hAnsi="Times New Roman" w:cs="Times New Roman"/>
          <w:color w:val="000000"/>
          <w:sz w:val="24"/>
          <w:szCs w:val="24"/>
          <w:lang w:val="ru-RU"/>
        </w:rPr>
        <w:t>время</w:t>
      </w:r>
      <w:r w:rsidRPr="00062A3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2A33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062A3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2A33">
        <w:rPr>
          <w:rFonts w:hAnsi="Times New Roman" w:cs="Times New Roman"/>
          <w:color w:val="000000"/>
          <w:sz w:val="24"/>
          <w:szCs w:val="24"/>
          <w:lang w:val="ru-RU"/>
        </w:rPr>
        <w:t>проверки</w:t>
      </w:r>
      <w:r w:rsidRPr="00062A33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</w:p>
    <w:p w:rsidR="00A355E8" w:rsidRPr="00062A33" w:rsidRDefault="00062A3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62A33">
        <w:rPr>
          <w:rFonts w:hAnsi="Times New Roman" w:cs="Times New Roman"/>
          <w:color w:val="000000"/>
          <w:sz w:val="24"/>
          <w:szCs w:val="24"/>
          <w:lang w:val="ru-RU"/>
        </w:rPr>
        <w:t>Член</w:t>
      </w:r>
      <w:r w:rsidRPr="00062A33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r w:rsidRPr="00062A33">
        <w:rPr>
          <w:rFonts w:hAnsi="Times New Roman" w:cs="Times New Roman"/>
          <w:color w:val="000000"/>
          <w:sz w:val="24"/>
          <w:szCs w:val="24"/>
          <w:lang w:val="ru-RU"/>
        </w:rPr>
        <w:t>ы</w:t>
      </w:r>
      <w:r w:rsidRPr="00062A33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062A33">
        <w:rPr>
          <w:rFonts w:hAnsi="Times New Roman" w:cs="Times New Roman"/>
          <w:color w:val="000000"/>
          <w:sz w:val="24"/>
          <w:szCs w:val="24"/>
          <w:lang w:val="ru-RU"/>
        </w:rPr>
        <w:t>комиссии</w:t>
      </w:r>
      <w:r w:rsidRPr="00062A3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62A33">
        <w:rPr>
          <w:rFonts w:hAnsi="Times New Roman" w:cs="Times New Roman"/>
          <w:color w:val="000000"/>
          <w:sz w:val="24"/>
          <w:szCs w:val="24"/>
          <w:lang w:val="ru-RU"/>
        </w:rPr>
        <w:t>проводивший</w:t>
      </w:r>
      <w:r w:rsidRPr="00062A33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r w:rsidRPr="00062A33">
        <w:rPr>
          <w:rFonts w:hAnsi="Times New Roman" w:cs="Times New Roman"/>
          <w:color w:val="000000"/>
          <w:sz w:val="24"/>
          <w:szCs w:val="24"/>
          <w:lang w:val="ru-RU"/>
        </w:rPr>
        <w:t>е</w:t>
      </w:r>
      <w:r w:rsidRPr="00062A33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062A33">
        <w:rPr>
          <w:rFonts w:hAnsi="Times New Roman" w:cs="Times New Roman"/>
          <w:color w:val="000000"/>
          <w:sz w:val="24"/>
          <w:szCs w:val="24"/>
          <w:lang w:val="ru-RU"/>
        </w:rPr>
        <w:t>проверку</w:t>
      </w:r>
      <w:r w:rsidRPr="00062A33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626"/>
        <w:gridCol w:w="7670"/>
        <w:gridCol w:w="1144"/>
        <w:gridCol w:w="916"/>
      </w:tblGrid>
      <w:tr w:rsidR="00A355E8"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355E8" w:rsidRDefault="00062A3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/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</w:p>
        </w:tc>
        <w:tc>
          <w:tcPr>
            <w:tcW w:w="6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355E8" w:rsidRDefault="00062A3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Показатель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качества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/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вопрос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355E8" w:rsidRDefault="00062A3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355E8" w:rsidRDefault="00062A3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Нет</w:t>
            </w:r>
          </w:p>
        </w:tc>
      </w:tr>
      <w:tr w:rsidR="00A355E8"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355E8" w:rsidRDefault="00062A3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355E8" w:rsidRPr="00062A33" w:rsidRDefault="00062A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62A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Есть</w:t>
            </w:r>
            <w:r w:rsidRPr="00062A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62A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Положение</w:t>
            </w:r>
            <w:r w:rsidRPr="00062A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62A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</w:t>
            </w:r>
            <w:r w:rsidRPr="00062A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62A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</w:t>
            </w:r>
            <w:r w:rsidRPr="00062A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62A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питания</w:t>
            </w:r>
            <w:r w:rsidRPr="00062A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62A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355E8" w:rsidRDefault="00062A3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355E8" w:rsidRDefault="00A355E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355E8"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355E8" w:rsidRDefault="00062A3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355E8" w:rsidRPr="00062A33" w:rsidRDefault="00062A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62A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Есть</w:t>
            </w:r>
            <w:r w:rsidRPr="00062A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62A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формы</w:t>
            </w:r>
            <w:r w:rsidRPr="00062A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62A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заявлений</w:t>
            </w:r>
            <w:r w:rsidRPr="00062A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62A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062A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62A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получении</w:t>
            </w:r>
            <w:r w:rsidRPr="00062A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62A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питания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355E8" w:rsidRDefault="00062A3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355E8" w:rsidRDefault="00A355E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355E8"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355E8" w:rsidRDefault="00062A3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355E8" w:rsidRPr="00062A33" w:rsidRDefault="00062A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62A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Имеется</w:t>
            </w:r>
            <w:r w:rsidRPr="00062A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62A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акт</w:t>
            </w:r>
            <w:r w:rsidRPr="00062A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62A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</w:t>
            </w:r>
            <w:r w:rsidRPr="00062A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62A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утверждении</w:t>
            </w:r>
            <w:r w:rsidRPr="00062A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62A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стоимости</w:t>
            </w:r>
            <w:r w:rsidRPr="00062A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62A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питания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355E8" w:rsidRDefault="00062A3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355E8" w:rsidRDefault="00A355E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355E8" w:rsidRPr="00062A33"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355E8" w:rsidRDefault="00062A3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04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355E8" w:rsidRPr="00062A33" w:rsidRDefault="00062A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62A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Есть</w:t>
            </w:r>
            <w:r w:rsidRPr="00062A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62A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утвержденное</w:t>
            </w:r>
            <w:r w:rsidRPr="00062A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62A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основное</w:t>
            </w:r>
            <w:r w:rsidRPr="00062A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62A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меню</w:t>
            </w:r>
            <w:r w:rsidRPr="00062A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62A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062A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62A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возрастных</w:t>
            </w:r>
            <w:r w:rsidRPr="00062A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62A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категорий</w:t>
            </w:r>
            <w:r w:rsidRPr="00062A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</w:p>
        </w:tc>
      </w:tr>
      <w:tr w:rsidR="00A355E8">
        <w:tc>
          <w:tcPr>
            <w:tcW w:w="4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355E8" w:rsidRPr="00062A33" w:rsidRDefault="00A355E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6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355E8" w:rsidRDefault="00062A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7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11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лет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355E8" w:rsidRDefault="00062A3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355E8" w:rsidRDefault="00A355E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355E8">
        <w:tc>
          <w:tcPr>
            <w:tcW w:w="4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355E8" w:rsidRDefault="00A355E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355E8" w:rsidRDefault="00062A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12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лет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355E8" w:rsidRDefault="00062A3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355E8" w:rsidRDefault="00A355E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355E8"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355E8" w:rsidRDefault="00062A3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355E8" w:rsidRPr="00062A33" w:rsidRDefault="00062A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62A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62A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62A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основном</w:t>
            </w:r>
            <w:r w:rsidRPr="00062A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62A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меню</w:t>
            </w:r>
            <w:r w:rsidRPr="00062A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62A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отсутствуют</w:t>
            </w:r>
            <w:r w:rsidRPr="00062A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62A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повторы</w:t>
            </w:r>
            <w:r w:rsidRPr="00062A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62A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блюд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355E8" w:rsidRDefault="00062A3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355E8" w:rsidRDefault="00A355E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355E8"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355E8" w:rsidRDefault="00062A3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355E8" w:rsidRPr="00062A33" w:rsidRDefault="00062A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62A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Есть</w:t>
            </w:r>
            <w:r w:rsidRPr="00062A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62A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утвержденное</w:t>
            </w:r>
            <w:r w:rsidRPr="00062A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62A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ежедневное</w:t>
            </w:r>
            <w:r w:rsidRPr="00062A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62A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меню</w:t>
            </w:r>
            <w:r w:rsidRPr="00062A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62A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основного</w:t>
            </w:r>
            <w:r w:rsidRPr="00062A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62A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питания</w:t>
            </w:r>
            <w:r w:rsidRPr="00062A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62A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062A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62A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сутки</w:t>
            </w:r>
            <w:r w:rsidRPr="00062A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62A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062A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62A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всех</w:t>
            </w:r>
            <w:r w:rsidRPr="00062A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62A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возрастных</w:t>
            </w:r>
            <w:r w:rsidRPr="00062A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62A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групп</w:t>
            </w:r>
            <w:r w:rsidRPr="00062A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62A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детей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355E8" w:rsidRDefault="00062A3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355E8" w:rsidRDefault="00A355E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355E8"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355E8" w:rsidRDefault="00062A3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6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355E8" w:rsidRPr="00062A33" w:rsidRDefault="00062A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62A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Ежедневное</w:t>
            </w:r>
            <w:r w:rsidRPr="00062A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62A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меню</w:t>
            </w:r>
            <w:r w:rsidRPr="00062A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62A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размещено</w:t>
            </w:r>
            <w:r w:rsidRPr="00062A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62A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062A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62A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ознакомления</w:t>
            </w:r>
            <w:r w:rsidRPr="00062A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62A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родителей</w:t>
            </w:r>
            <w:r w:rsidRPr="00062A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062A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законных</w:t>
            </w:r>
            <w:r w:rsidRPr="00062A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62A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представителей</w:t>
            </w:r>
            <w:r w:rsidRPr="00062A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355E8" w:rsidRDefault="00062A3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355E8" w:rsidRDefault="00A355E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355E8"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355E8" w:rsidRDefault="00062A3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6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355E8" w:rsidRPr="00062A33" w:rsidRDefault="00062A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62A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</w:t>
            </w:r>
            <w:r w:rsidRPr="00062A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62A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обязательных</w:t>
            </w:r>
            <w:r w:rsidRPr="00062A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62A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приемов</w:t>
            </w:r>
            <w:r w:rsidRPr="00062A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62A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пищи</w:t>
            </w:r>
            <w:r w:rsidRPr="00062A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62A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62A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62A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основном</w:t>
            </w:r>
            <w:r w:rsidRPr="00062A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62A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62A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62A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ежедневном</w:t>
            </w:r>
            <w:r w:rsidRPr="00062A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62A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меню</w:t>
            </w:r>
            <w:r w:rsidRPr="00062A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62A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соответствуют</w:t>
            </w:r>
            <w:r w:rsidRPr="00062A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62A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продолжительности</w:t>
            </w:r>
            <w:r w:rsidRPr="00062A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62A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либо</w:t>
            </w:r>
            <w:r w:rsidRPr="00062A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62A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времени</w:t>
            </w:r>
            <w:r w:rsidRPr="00062A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62A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нахождения</w:t>
            </w:r>
            <w:r w:rsidRPr="00062A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62A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детей</w:t>
            </w:r>
            <w:r w:rsidRPr="00062A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62A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62A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62A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062A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62A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355E8" w:rsidRDefault="00062A3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355E8" w:rsidRDefault="00A355E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355E8" w:rsidRPr="00062A33">
        <w:trPr>
          <w:trHeight w:val="4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355E8" w:rsidRDefault="00062A3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604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355E8" w:rsidRPr="00062A33" w:rsidRDefault="00062A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62A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Организовано</w:t>
            </w:r>
            <w:r w:rsidRPr="00062A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62A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дополнительное</w:t>
            </w:r>
            <w:r w:rsidRPr="00062A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62A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питание</w:t>
            </w:r>
            <w:r w:rsidRPr="00062A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062A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Если</w:t>
            </w:r>
            <w:r w:rsidRPr="00062A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62A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</w:t>
            </w:r>
            <w:r w:rsidRPr="00062A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62A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</w:t>
            </w:r>
            <w:r w:rsidRPr="00062A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</w:p>
        </w:tc>
      </w:tr>
      <w:tr w:rsidR="00A355E8">
        <w:trPr>
          <w:trHeight w:val="4"/>
        </w:trPr>
        <w:tc>
          <w:tcPr>
            <w:tcW w:w="4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355E8" w:rsidRPr="00062A33" w:rsidRDefault="00A355E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6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355E8" w:rsidRPr="00062A33" w:rsidRDefault="00062A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62A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062A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62A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имеется</w:t>
            </w:r>
            <w:r w:rsidRPr="00062A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62A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</w:t>
            </w:r>
            <w:r w:rsidRPr="00062A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62A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утвержденное</w:t>
            </w:r>
            <w:r w:rsidRPr="00062A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62A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меню</w:t>
            </w:r>
            <w:r w:rsidRPr="00062A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62A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дополнительного</w:t>
            </w:r>
            <w:r w:rsidRPr="00062A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62A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питания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355E8" w:rsidRDefault="00062A3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355E8" w:rsidRDefault="00A355E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355E8">
        <w:trPr>
          <w:trHeight w:val="4"/>
        </w:trPr>
        <w:tc>
          <w:tcPr>
            <w:tcW w:w="4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355E8" w:rsidRDefault="00A355E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355E8" w:rsidRPr="00062A33" w:rsidRDefault="00062A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62A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062A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62A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оно</w:t>
            </w:r>
            <w:r w:rsidRPr="00062A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62A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размещено</w:t>
            </w:r>
            <w:r w:rsidRPr="00062A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62A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062A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62A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ознакомления</w:t>
            </w:r>
            <w:r w:rsidRPr="00062A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62A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родителей</w:t>
            </w:r>
            <w:r w:rsidRPr="00062A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062A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законных</w:t>
            </w:r>
            <w:r w:rsidRPr="00062A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62A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представителей</w:t>
            </w:r>
            <w:r w:rsidRPr="00062A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355E8" w:rsidRDefault="00062A3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355E8" w:rsidRDefault="00A355E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355E8"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355E8" w:rsidRDefault="00062A3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355E8" w:rsidRPr="00062A33" w:rsidRDefault="00062A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62A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Имеется</w:t>
            </w:r>
            <w:r w:rsidRPr="00062A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62A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утвержденный</w:t>
            </w:r>
            <w:r w:rsidRPr="00062A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62A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график</w:t>
            </w:r>
            <w:r w:rsidRPr="00062A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62A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приема</w:t>
            </w:r>
            <w:r w:rsidRPr="00062A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62A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пищи</w:t>
            </w:r>
            <w:r w:rsidRPr="00062A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62A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обучающимися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355E8" w:rsidRDefault="00062A3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355E8" w:rsidRDefault="00A355E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355E8"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355E8" w:rsidRDefault="00062A3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6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355E8" w:rsidRPr="00062A33" w:rsidRDefault="00062A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62A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Имеется</w:t>
            </w:r>
            <w:r w:rsidRPr="00062A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62A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табель</w:t>
            </w:r>
            <w:r w:rsidRPr="00062A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62A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учета</w:t>
            </w:r>
            <w:r w:rsidRPr="00062A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62A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получения</w:t>
            </w:r>
            <w:r w:rsidRPr="00062A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62A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питанияобучающимися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355E8" w:rsidRDefault="00062A3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355E8" w:rsidRDefault="00A355E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355E8"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355E8" w:rsidRDefault="00062A3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6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355E8" w:rsidRPr="00062A33" w:rsidRDefault="00062A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62A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Имеется</w:t>
            </w:r>
            <w:r w:rsidRPr="00062A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62A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акт</w:t>
            </w:r>
            <w:r w:rsidRPr="00062A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62A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</w:t>
            </w:r>
            <w:r w:rsidRPr="00062A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62A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утверждении</w:t>
            </w:r>
            <w:r w:rsidRPr="00062A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62A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стоимости</w:t>
            </w:r>
            <w:r w:rsidRPr="00062A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62A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питания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355E8" w:rsidRDefault="00062A3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355E8" w:rsidRDefault="00A355E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355E8"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355E8" w:rsidRDefault="00062A3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6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355E8" w:rsidRPr="00062A33" w:rsidRDefault="00062A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62A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Имеются</w:t>
            </w:r>
            <w:r w:rsidRPr="00062A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62A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документы</w:t>
            </w:r>
            <w:r w:rsidRPr="00062A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62A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062A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62A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лабораторно</w:t>
            </w:r>
            <w:r w:rsidRPr="00062A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062A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инструментальных</w:t>
            </w:r>
            <w:r w:rsidRPr="00062A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62A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исследованиях</w:t>
            </w:r>
            <w:r w:rsidRPr="00062A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62A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качества</w:t>
            </w:r>
            <w:r w:rsidRPr="00062A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62A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62A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62A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безопасности</w:t>
            </w:r>
            <w:r w:rsidRPr="00062A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62A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поступающей</w:t>
            </w:r>
            <w:r w:rsidRPr="00062A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62A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пищевой</w:t>
            </w:r>
            <w:r w:rsidRPr="00062A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62A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продукции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355E8" w:rsidRDefault="00062A3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355E8" w:rsidRDefault="00A355E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355E8"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355E8" w:rsidRDefault="00062A3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6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355E8" w:rsidRPr="00062A33" w:rsidRDefault="00062A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62A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Имеются</w:t>
            </w:r>
            <w:r w:rsidRPr="00062A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62A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документы</w:t>
            </w:r>
            <w:r w:rsidRPr="00062A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62A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062A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62A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лабораторно</w:t>
            </w:r>
            <w:r w:rsidRPr="00062A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062A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инструментальных</w:t>
            </w:r>
            <w:r w:rsidRPr="00062A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62A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исследованиях</w:t>
            </w:r>
            <w:r w:rsidRPr="00062A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62A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качества</w:t>
            </w:r>
            <w:r w:rsidRPr="00062A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62A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62A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62A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безопасности</w:t>
            </w:r>
            <w:r w:rsidRPr="00062A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62A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готовых</w:t>
            </w:r>
            <w:r w:rsidRPr="00062A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62A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блюд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355E8" w:rsidRDefault="00062A3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355E8" w:rsidRDefault="00A355E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355E8"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355E8" w:rsidRDefault="00062A3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6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355E8" w:rsidRDefault="00A355E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355E8" w:rsidRDefault="00A355E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355E8" w:rsidRDefault="00A355E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000000" w:rsidRPr="00062A33" w:rsidRDefault="00062A33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Член</w:t>
      </w:r>
      <w:r>
        <w:rPr>
          <w:rFonts w:hAnsi="Times New Roman" w:cs="Times New Roman"/>
          <w:color w:val="000000"/>
          <w:sz w:val="24"/>
          <w:szCs w:val="24"/>
        </w:rPr>
        <w:t>(</w:t>
      </w:r>
      <w:r>
        <w:rPr>
          <w:rFonts w:hAnsi="Times New Roman" w:cs="Times New Roman"/>
          <w:color w:val="000000"/>
          <w:sz w:val="24"/>
          <w:szCs w:val="24"/>
        </w:rPr>
        <w:t>ы</w:t>
      </w:r>
      <w:r>
        <w:rPr>
          <w:rFonts w:hAnsi="Times New Roman" w:cs="Times New Roman"/>
          <w:color w:val="000000"/>
          <w:sz w:val="24"/>
          <w:szCs w:val="24"/>
        </w:rPr>
        <w:t xml:space="preserve">) </w:t>
      </w:r>
      <w:r>
        <w:rPr>
          <w:rFonts w:hAnsi="Times New Roman" w:cs="Times New Roman"/>
          <w:color w:val="000000"/>
          <w:sz w:val="24"/>
          <w:szCs w:val="24"/>
        </w:rPr>
        <w:t>комиссии</w:t>
      </w:r>
      <w:r>
        <w:rPr>
          <w:rFonts w:hAnsi="Times New Roman" w:cs="Times New Roman"/>
          <w:color w:val="000000"/>
          <w:sz w:val="24"/>
          <w:szCs w:val="24"/>
        </w:rPr>
        <w:t>:</w:t>
      </w:r>
      <w:bookmarkStart w:id="0" w:name="_GoBack"/>
      <w:bookmarkEnd w:id="0"/>
    </w:p>
    <w:sectPr w:rsidR="00000000" w:rsidRPr="00062A33" w:rsidSect="00062A33">
      <w:pgSz w:w="11907" w:h="16839"/>
      <w:pgMar w:top="426" w:right="708" w:bottom="142" w:left="99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62A33"/>
    <w:rsid w:val="002D33B1"/>
    <w:rsid w:val="002D3591"/>
    <w:rsid w:val="003514A0"/>
    <w:rsid w:val="004F7E17"/>
    <w:rsid w:val="005A05CE"/>
    <w:rsid w:val="00653AF6"/>
    <w:rsid w:val="00A355E8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04B17B"/>
  <w15:docId w15:val="{5F949227-1BA4-4251-AB14-F1B499E27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034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262</Words>
  <Characters>1495</Characters>
  <Application>Microsoft Office Word</Application>
  <DocSecurity>0</DocSecurity>
  <Lines>12</Lines>
  <Paragraphs>3</Paragraphs>
  <ScaleCrop>false</ScaleCrop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Группы Актион</dc:description>
  <cp:lastModifiedBy>Mery</cp:lastModifiedBy>
  <cp:revision>2</cp:revision>
  <dcterms:created xsi:type="dcterms:W3CDTF">2011-11-02T04:15:00Z</dcterms:created>
  <dcterms:modified xsi:type="dcterms:W3CDTF">2025-11-01T12:34:00Z</dcterms:modified>
</cp:coreProperties>
</file>